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28566" w14:textId="12853064" w:rsidR="00B526D8" w:rsidRDefault="00B526D8" w:rsidP="008737E4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KARTA ZGŁOSZENIOWA</w:t>
      </w:r>
    </w:p>
    <w:p w14:paraId="6D3482A7" w14:textId="77777777" w:rsidR="00B526D8" w:rsidRDefault="00B526D8" w:rsidP="008737E4">
      <w:pPr>
        <w:pStyle w:val="Bezodstpw"/>
        <w:jc w:val="center"/>
        <w:rPr>
          <w:sz w:val="28"/>
          <w:szCs w:val="28"/>
        </w:rPr>
      </w:pPr>
    </w:p>
    <w:p w14:paraId="3E97168E" w14:textId="495773E3" w:rsidR="0087137E" w:rsidRPr="008737E4" w:rsidRDefault="001E7406" w:rsidP="008737E4">
      <w:pPr>
        <w:pStyle w:val="Bezodstpw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060C2EA" wp14:editId="08D2EE26">
            <wp:simplePos x="0" y="0"/>
            <wp:positionH relativeFrom="column">
              <wp:posOffset>75565</wp:posOffset>
            </wp:positionH>
            <wp:positionV relativeFrom="paragraph">
              <wp:posOffset>0</wp:posOffset>
            </wp:positionV>
            <wp:extent cx="594360" cy="594360"/>
            <wp:effectExtent l="0" t="0" r="0" b="0"/>
            <wp:wrapThrough wrapText="bothSides">
              <wp:wrapPolygon edited="0">
                <wp:start x="5538" y="0"/>
                <wp:lineTo x="0" y="4154"/>
                <wp:lineTo x="0" y="17308"/>
                <wp:lineTo x="5538" y="20769"/>
                <wp:lineTo x="15231" y="20769"/>
                <wp:lineTo x="20769" y="17308"/>
                <wp:lineTo x="20769" y="4154"/>
                <wp:lineTo x="15231" y="0"/>
                <wp:lineTo x="5538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7E4" w:rsidRPr="008737E4">
        <w:rPr>
          <w:sz w:val="28"/>
          <w:szCs w:val="28"/>
        </w:rPr>
        <w:t xml:space="preserve">Załącznik do konkursu literackiego pt. „Historie schroniskiem zapisane” </w:t>
      </w:r>
    </w:p>
    <w:p w14:paraId="5CCBE892" w14:textId="44DA1A15" w:rsidR="008737E4" w:rsidRDefault="008737E4" w:rsidP="008737E4">
      <w:pPr>
        <w:pStyle w:val="Bezodstpw"/>
        <w:jc w:val="center"/>
        <w:rPr>
          <w:sz w:val="28"/>
          <w:szCs w:val="28"/>
        </w:rPr>
      </w:pPr>
      <w:r w:rsidRPr="008737E4">
        <w:rPr>
          <w:sz w:val="28"/>
          <w:szCs w:val="28"/>
        </w:rPr>
        <w:t>(załączyć do nadesłanych prac literackich)</w:t>
      </w:r>
    </w:p>
    <w:p w14:paraId="2C806471" w14:textId="549A164C" w:rsidR="008737E4" w:rsidRDefault="008737E4" w:rsidP="008737E4">
      <w:pPr>
        <w:pStyle w:val="Bezodstpw"/>
        <w:jc w:val="center"/>
        <w:rPr>
          <w:sz w:val="28"/>
          <w:szCs w:val="28"/>
        </w:rPr>
      </w:pPr>
    </w:p>
    <w:p w14:paraId="365633E2" w14:textId="67CD11DC" w:rsidR="008737E4" w:rsidRDefault="008737E4" w:rsidP="008737E4">
      <w:pPr>
        <w:pStyle w:val="Bezodstpw"/>
        <w:jc w:val="center"/>
        <w:rPr>
          <w:sz w:val="28"/>
          <w:szCs w:val="28"/>
        </w:rPr>
      </w:pPr>
    </w:p>
    <w:p w14:paraId="41725A36" w14:textId="1A9803E3" w:rsidR="008737E4" w:rsidRDefault="008737E4" w:rsidP="008737E4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szkoły*…………………………………………………………………………………………………………………………</w:t>
      </w:r>
    </w:p>
    <w:p w14:paraId="1099E723" w14:textId="47FCA30B" w:rsidR="008737E4" w:rsidRDefault="008737E4" w:rsidP="008737E4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szkoły*…………………………………………………………………………………………………………………………..</w:t>
      </w:r>
    </w:p>
    <w:p w14:paraId="1D2E49B9" w14:textId="54EACB70" w:rsidR="008737E4" w:rsidRDefault="008737E4" w:rsidP="008737E4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 nauczyciela/opiekuna uczniów*……………………………………………………………………..</w:t>
      </w:r>
    </w:p>
    <w:p w14:paraId="1058089D" w14:textId="3EB8F900" w:rsidR="008737E4" w:rsidRDefault="008737E4" w:rsidP="008737E4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e-mail</w:t>
      </w:r>
      <w:r w:rsidR="005D4E94">
        <w:rPr>
          <w:sz w:val="24"/>
          <w:szCs w:val="24"/>
        </w:rPr>
        <w:t xml:space="preserve"> </w:t>
      </w:r>
      <w:r>
        <w:rPr>
          <w:sz w:val="24"/>
          <w:szCs w:val="24"/>
        </w:rPr>
        <w:t>(nieobowiązkowo)……………</w:t>
      </w:r>
      <w:r w:rsidR="005D4E94">
        <w:rPr>
          <w:sz w:val="24"/>
          <w:szCs w:val="24"/>
        </w:rPr>
        <w:t>………………………………………………………………………………..</w:t>
      </w:r>
    </w:p>
    <w:p w14:paraId="39E8FD98" w14:textId="17912AF2" w:rsidR="008737E4" w:rsidRDefault="008737E4" w:rsidP="008737E4">
      <w:pPr>
        <w:pStyle w:val="Bezodstpw"/>
        <w:spacing w:line="360" w:lineRule="auto"/>
        <w:jc w:val="both"/>
        <w:rPr>
          <w:sz w:val="24"/>
          <w:szCs w:val="24"/>
        </w:rPr>
      </w:pPr>
    </w:p>
    <w:p w14:paraId="7C2B8F50" w14:textId="29AC12BC" w:rsidR="008737E4" w:rsidRDefault="008737E4" w:rsidP="008737E4">
      <w:pPr>
        <w:pStyle w:val="Bezodstpw"/>
        <w:spacing w:line="360" w:lineRule="auto"/>
        <w:jc w:val="both"/>
        <w:rPr>
          <w:b/>
          <w:bCs/>
          <w:sz w:val="32"/>
          <w:szCs w:val="32"/>
        </w:rPr>
      </w:pPr>
      <w:r w:rsidRPr="008737E4">
        <w:rPr>
          <w:b/>
          <w:bCs/>
          <w:sz w:val="32"/>
          <w:szCs w:val="32"/>
        </w:rPr>
        <w:t>Lista uczestników konkursu*: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276"/>
        <w:gridCol w:w="3538"/>
      </w:tblGrid>
      <w:tr w:rsidR="008737E4" w:rsidRPr="008737E4" w14:paraId="1FCA10B0" w14:textId="77777777" w:rsidTr="008737E4">
        <w:tc>
          <w:tcPr>
            <w:tcW w:w="704" w:type="dxa"/>
          </w:tcPr>
          <w:p w14:paraId="713F185C" w14:textId="141134E1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737E4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1C968081" w14:textId="09C36656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737E4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276" w:type="dxa"/>
          </w:tcPr>
          <w:p w14:paraId="54CC8ABC" w14:textId="26A315F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737E4">
              <w:rPr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538" w:type="dxa"/>
          </w:tcPr>
          <w:p w14:paraId="45F33F24" w14:textId="4D7CC6F6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737E4">
              <w:rPr>
                <w:b/>
                <w:bCs/>
                <w:sz w:val="24"/>
                <w:szCs w:val="24"/>
              </w:rPr>
              <w:t>Tytuł pracy</w:t>
            </w:r>
          </w:p>
        </w:tc>
      </w:tr>
      <w:tr w:rsidR="008737E4" w:rsidRPr="008737E4" w14:paraId="693FD314" w14:textId="77777777" w:rsidTr="008737E4">
        <w:tc>
          <w:tcPr>
            <w:tcW w:w="704" w:type="dxa"/>
          </w:tcPr>
          <w:p w14:paraId="25EEE3CA" w14:textId="15D85DB5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737E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8A58A88" w14:textId="7777777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C06E8D" w14:textId="7777777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2E5E0DB0" w14:textId="7777777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737E4" w:rsidRPr="008737E4" w14:paraId="2D262DAF" w14:textId="77777777" w:rsidTr="008737E4">
        <w:tc>
          <w:tcPr>
            <w:tcW w:w="704" w:type="dxa"/>
          </w:tcPr>
          <w:p w14:paraId="5091A4AB" w14:textId="292FAC2F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737E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E671E5E" w14:textId="7777777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04EBB7" w14:textId="7777777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38D3B727" w14:textId="7777777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737E4" w:rsidRPr="008737E4" w14:paraId="57B851E2" w14:textId="77777777" w:rsidTr="008737E4">
        <w:tc>
          <w:tcPr>
            <w:tcW w:w="704" w:type="dxa"/>
          </w:tcPr>
          <w:p w14:paraId="2CB3563C" w14:textId="3F3BFEBE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737E4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77001675" w14:textId="7777777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6A7E76" w14:textId="7777777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5826DB9" w14:textId="7777777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737E4" w:rsidRPr="008737E4" w14:paraId="211787DE" w14:textId="77777777" w:rsidTr="008737E4">
        <w:tc>
          <w:tcPr>
            <w:tcW w:w="704" w:type="dxa"/>
          </w:tcPr>
          <w:p w14:paraId="552A38B8" w14:textId="0FB4F42C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737E4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FCEE114" w14:textId="7777777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DAE3B" w14:textId="7777777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1231F1D7" w14:textId="7777777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737E4" w:rsidRPr="008737E4" w14:paraId="386753DC" w14:textId="77777777" w:rsidTr="008737E4">
        <w:tc>
          <w:tcPr>
            <w:tcW w:w="704" w:type="dxa"/>
          </w:tcPr>
          <w:p w14:paraId="1EC4236C" w14:textId="418BBC25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737E4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658F9C8E" w14:textId="3130153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5E7E0" w14:textId="7777777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334D529E" w14:textId="7777777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8737E4" w:rsidRPr="008737E4" w14:paraId="0F1C1C5B" w14:textId="77777777" w:rsidTr="008737E4">
        <w:tc>
          <w:tcPr>
            <w:tcW w:w="704" w:type="dxa"/>
          </w:tcPr>
          <w:p w14:paraId="6F08FE4E" w14:textId="34DAA0F0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737E4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4710D8F1" w14:textId="304A46D9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F70E3" w14:textId="7777777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247A9E6A" w14:textId="77777777" w:rsidR="008737E4" w:rsidRPr="008737E4" w:rsidRDefault="008737E4" w:rsidP="008737E4">
            <w:pPr>
              <w:pStyle w:val="Bezodstpw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8F233C9" w14:textId="63C5E57B" w:rsidR="008737E4" w:rsidRDefault="008737E4" w:rsidP="008737E4">
      <w:pPr>
        <w:pStyle w:val="Bezodstpw"/>
        <w:spacing w:line="360" w:lineRule="auto"/>
        <w:jc w:val="both"/>
        <w:rPr>
          <w:i/>
          <w:iCs/>
          <w:sz w:val="20"/>
          <w:szCs w:val="20"/>
        </w:rPr>
      </w:pPr>
      <w:r w:rsidRPr="008737E4">
        <w:rPr>
          <w:b/>
          <w:bCs/>
          <w:i/>
          <w:iCs/>
          <w:sz w:val="20"/>
          <w:szCs w:val="20"/>
        </w:rPr>
        <w:t xml:space="preserve"> </w:t>
      </w:r>
      <w:r w:rsidRPr="008737E4">
        <w:rPr>
          <w:i/>
          <w:iCs/>
          <w:sz w:val="20"/>
          <w:szCs w:val="20"/>
        </w:rPr>
        <w:t>W przypadku większej liczby uczestników tabelę można skserować lub wydłużyć w programie Word.</w:t>
      </w:r>
    </w:p>
    <w:p w14:paraId="18E5028B" w14:textId="77777777" w:rsidR="008737E4" w:rsidRDefault="008737E4" w:rsidP="008737E4">
      <w:pPr>
        <w:pStyle w:val="Default"/>
      </w:pPr>
    </w:p>
    <w:p w14:paraId="249F3DED" w14:textId="027F241B" w:rsidR="008737E4" w:rsidRDefault="008737E4" w:rsidP="008737E4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TAK    NIE              </w:t>
      </w:r>
      <w:r>
        <w:rPr>
          <w:sz w:val="22"/>
          <w:szCs w:val="22"/>
        </w:rPr>
        <w:t>Oświadczam, że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regulaminem konkursu i go akceptuję.</w:t>
      </w:r>
      <w:r>
        <w:rPr>
          <w:sz w:val="23"/>
          <w:szCs w:val="23"/>
        </w:rPr>
        <w:t xml:space="preserve">* </w:t>
      </w:r>
    </w:p>
    <w:p w14:paraId="0C17861E" w14:textId="74CC4A91" w:rsidR="008737E4" w:rsidRDefault="008737E4" w:rsidP="008737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…………………………….                                                         ……………………………………….. </w:t>
      </w:r>
    </w:p>
    <w:p w14:paraId="7D80D847" w14:textId="7B2004EB" w:rsidR="008737E4" w:rsidRDefault="008737E4" w:rsidP="008737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data                                                                                podpis nauczyciela </w:t>
      </w:r>
    </w:p>
    <w:p w14:paraId="52F62283" w14:textId="13821CB1" w:rsidR="008737E4" w:rsidRDefault="008737E4" w:rsidP="008737E4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TAK     NIE             </w:t>
      </w:r>
      <w:r>
        <w:rPr>
          <w:sz w:val="22"/>
          <w:szCs w:val="22"/>
        </w:rPr>
        <w:t xml:space="preserve">Wyrażam zgodę na przechowywanie i przetwarzanie moich danych osobowych przez Zespół Parków Krajobrazowych Pojezierza Iławskiego i Wzgórz Dylewskich w celu organizacji i przeprowadzenia konkursu.* </w:t>
      </w:r>
    </w:p>
    <w:p w14:paraId="4796EC35" w14:textId="6A4FEB3F" w:rsidR="008737E4" w:rsidRDefault="001E7406" w:rsidP="008737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8737E4">
        <w:rPr>
          <w:sz w:val="22"/>
          <w:szCs w:val="22"/>
        </w:rPr>
        <w:t xml:space="preserve">……………………………. </w:t>
      </w:r>
      <w:r>
        <w:rPr>
          <w:sz w:val="22"/>
          <w:szCs w:val="22"/>
        </w:rPr>
        <w:t xml:space="preserve">                                                         </w:t>
      </w:r>
      <w:r w:rsidR="008737E4">
        <w:rPr>
          <w:sz w:val="22"/>
          <w:szCs w:val="22"/>
        </w:rPr>
        <w:t xml:space="preserve">……………………………………….. </w:t>
      </w:r>
    </w:p>
    <w:p w14:paraId="03F08752" w14:textId="798B6428" w:rsidR="008737E4" w:rsidRDefault="001E7406" w:rsidP="008737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8737E4">
        <w:rPr>
          <w:sz w:val="22"/>
          <w:szCs w:val="22"/>
        </w:rPr>
        <w:t xml:space="preserve">data </w:t>
      </w:r>
      <w:r>
        <w:rPr>
          <w:sz w:val="22"/>
          <w:szCs w:val="22"/>
        </w:rPr>
        <w:t xml:space="preserve">                                                                                </w:t>
      </w:r>
      <w:r w:rsidR="008737E4">
        <w:rPr>
          <w:sz w:val="22"/>
          <w:szCs w:val="22"/>
        </w:rPr>
        <w:t xml:space="preserve">podpis nauczyciela </w:t>
      </w:r>
    </w:p>
    <w:p w14:paraId="3D841501" w14:textId="4BDA47C8" w:rsidR="008737E4" w:rsidRDefault="008737E4" w:rsidP="008737E4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TAK </w:t>
      </w:r>
      <w:r w:rsidR="001E7406">
        <w:rPr>
          <w:b/>
          <w:bCs/>
          <w:sz w:val="23"/>
          <w:szCs w:val="23"/>
        </w:rPr>
        <w:t xml:space="preserve">    </w:t>
      </w:r>
      <w:r>
        <w:rPr>
          <w:b/>
          <w:bCs/>
          <w:sz w:val="23"/>
          <w:szCs w:val="23"/>
        </w:rPr>
        <w:t xml:space="preserve">NIE </w:t>
      </w:r>
      <w:r w:rsidR="001E7406">
        <w:rPr>
          <w:b/>
          <w:bCs/>
          <w:sz w:val="23"/>
          <w:szCs w:val="23"/>
        </w:rPr>
        <w:t xml:space="preserve">             </w:t>
      </w:r>
      <w:r>
        <w:rPr>
          <w:sz w:val="22"/>
          <w:szCs w:val="22"/>
        </w:rPr>
        <w:t xml:space="preserve">Wyrażam zgodę na otrzymywanie na podany adres e-mail informacji o innych </w:t>
      </w:r>
    </w:p>
    <w:p w14:paraId="0F269465" w14:textId="49B0AF61" w:rsidR="008737E4" w:rsidRDefault="008737E4" w:rsidP="008737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konkursach organizowanych przez Zespół Parków Krajobrazowych Pojezierza Iławskiego i Wzgórz Dylewskich . </w:t>
      </w:r>
    </w:p>
    <w:p w14:paraId="56178FAD" w14:textId="196F6C63" w:rsidR="008737E4" w:rsidRDefault="001E7406" w:rsidP="008737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8737E4">
        <w:rPr>
          <w:sz w:val="22"/>
          <w:szCs w:val="22"/>
        </w:rPr>
        <w:t xml:space="preserve">……………………………. </w:t>
      </w:r>
      <w:r>
        <w:rPr>
          <w:sz w:val="22"/>
          <w:szCs w:val="22"/>
        </w:rPr>
        <w:t xml:space="preserve">                                                         </w:t>
      </w:r>
      <w:r w:rsidR="008737E4">
        <w:rPr>
          <w:sz w:val="22"/>
          <w:szCs w:val="22"/>
        </w:rPr>
        <w:t xml:space="preserve">……………………………………….. </w:t>
      </w:r>
    </w:p>
    <w:p w14:paraId="60EFC766" w14:textId="6CA9F792" w:rsidR="008737E4" w:rsidRDefault="001E7406" w:rsidP="008737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8737E4">
        <w:rPr>
          <w:sz w:val="22"/>
          <w:szCs w:val="22"/>
        </w:rPr>
        <w:t xml:space="preserve">data </w:t>
      </w:r>
      <w:r>
        <w:rPr>
          <w:sz w:val="22"/>
          <w:szCs w:val="22"/>
        </w:rPr>
        <w:t xml:space="preserve">                                                                                 </w:t>
      </w:r>
      <w:r w:rsidR="008737E4">
        <w:rPr>
          <w:sz w:val="22"/>
          <w:szCs w:val="22"/>
        </w:rPr>
        <w:t xml:space="preserve">podpis nauczyciela </w:t>
      </w:r>
    </w:p>
    <w:p w14:paraId="26FE9151" w14:textId="3FA35BDD" w:rsidR="008737E4" w:rsidRPr="008737E4" w:rsidRDefault="008737E4" w:rsidP="008737E4">
      <w:pPr>
        <w:pStyle w:val="Bezodstpw"/>
        <w:spacing w:line="360" w:lineRule="auto"/>
        <w:jc w:val="both"/>
        <w:rPr>
          <w:i/>
          <w:iCs/>
          <w:sz w:val="20"/>
          <w:szCs w:val="20"/>
        </w:rPr>
      </w:pPr>
      <w:r>
        <w:t>*</w:t>
      </w:r>
      <w:r>
        <w:rPr>
          <w:i/>
          <w:iCs/>
        </w:rPr>
        <w:t>pola z zgody obowiązkowe</w:t>
      </w:r>
    </w:p>
    <w:sectPr w:rsidR="008737E4" w:rsidRPr="00873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E4"/>
    <w:rsid w:val="001E7406"/>
    <w:rsid w:val="005D4E94"/>
    <w:rsid w:val="00676B8B"/>
    <w:rsid w:val="007C362A"/>
    <w:rsid w:val="0087137E"/>
    <w:rsid w:val="008737E4"/>
    <w:rsid w:val="00B5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A656"/>
  <w15:chartTrackingRefBased/>
  <w15:docId w15:val="{548B8A92-5979-409A-87B5-858F5A9C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37E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7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3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ZPK_1</dc:creator>
  <cp:keywords/>
  <dc:description/>
  <cp:lastModifiedBy>ThinkCentre</cp:lastModifiedBy>
  <cp:revision>4</cp:revision>
  <cp:lastPrinted>2022-03-14T12:46:00Z</cp:lastPrinted>
  <dcterms:created xsi:type="dcterms:W3CDTF">2022-03-14T09:55:00Z</dcterms:created>
  <dcterms:modified xsi:type="dcterms:W3CDTF">2022-03-14T12:59:00Z</dcterms:modified>
</cp:coreProperties>
</file>